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92111" w14:textId="77777777" w:rsidR="007A10BE" w:rsidRDefault="00E0398D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E0398D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OBR-Authorisation for signing and submitting a tender</w:t>
      </w:r>
    </w:p>
    <w:p w14:paraId="31568495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tenderer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also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on his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own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form.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can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be general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issued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for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subject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procurement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procedure.</w:t>
      </w:r>
    </w:p>
    <w:p w14:paraId="5F292843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8FA6DE7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A570F6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08F6F67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55A7D2B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B807BBC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by</w:t>
      </w:r>
      <w:proofErr w:type="spellEnd"/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 ____________________________________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</w:t>
      </w:r>
    </w:p>
    <w:p w14:paraId="0B17E67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surname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legal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representative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2EF03C5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148A84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6B6CAC98" w14:textId="77777777" w:rsidR="00D5541B" w:rsidRPr="00D5541B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Representative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</w:t>
      </w:r>
      <w:r w:rsidR="00D5541B"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</w:t>
      </w:r>
    </w:p>
    <w:p w14:paraId="43262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          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</w:t>
      </w:r>
    </w:p>
    <w:p w14:paraId="29972A5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 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name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address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economic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subject</w:t>
      </w:r>
      <w:proofErr w:type="spellEnd"/>
      <w:r w:rsidR="00E0398D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274110F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0633E19E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0F632BBD" w14:textId="77777777" w:rsidR="00E0398D" w:rsidRDefault="00E0398D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thorizer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authorizes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authorized</w:t>
      </w:r>
      <w:proofErr w:type="spellEnd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representaive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sign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submit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other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name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at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account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authorizer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including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related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additions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,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clarifications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and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changes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to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tender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documentation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in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the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process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of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awarding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a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public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contract</w:t>
      </w:r>
      <w:proofErr w:type="spellEnd"/>
      <w:r w:rsidRPr="00E0398D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:</w:t>
      </w:r>
    </w:p>
    <w:p w14:paraId="6A91B41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2B7E785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39C67D" w14:textId="1178038A" w:rsid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code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-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order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title,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publication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number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on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public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procurement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portal, </w:t>
      </w:r>
      <w:proofErr w:type="spellStart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etc</w:t>
      </w:r>
      <w:proofErr w:type="spellEnd"/>
      <w:r w:rsidR="006B608E" w:rsidRPr="006B608E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442C76A9" w14:textId="78D10DB4" w:rsidR="000C7EFF" w:rsidRDefault="000C7EFF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07AA34" w14:textId="771ECE55" w:rsidR="000C7EFF" w:rsidRDefault="000C7EFF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Place </w:t>
      </w:r>
      <w:proofErr w:type="spellStart"/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and</w:t>
      </w:r>
      <w:proofErr w:type="spellEnd"/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date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ab/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ab/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ab/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ab/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ab/>
        <w:t>S</w:t>
      </w:r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ignature </w:t>
      </w:r>
      <w:proofErr w:type="spellStart"/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of</w:t>
      </w:r>
      <w:proofErr w:type="spellEnd"/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</w:t>
      </w:r>
      <w:proofErr w:type="spellStart"/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the</w:t>
      </w:r>
      <w:proofErr w:type="spellEnd"/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Legal </w:t>
      </w:r>
      <w:proofErr w:type="spellStart"/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Representative</w:t>
      </w:r>
      <w:proofErr w:type="spellEnd"/>
    </w:p>
    <w:p w14:paraId="406053C4" w14:textId="4A7A4F55" w:rsidR="000C7EFF" w:rsidRDefault="000C7EFF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1425482" w14:textId="4FEAAC88" w:rsidR="000C7EFF" w:rsidRPr="00D5541B" w:rsidRDefault="000C7EFF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__________________________</w:t>
      </w:r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ab/>
      </w:r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ab/>
      </w:r>
      <w:r w:rsidR="00937D64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ab/>
        <w:t>_____________________________________</w:t>
      </w:r>
    </w:p>
    <w:p w14:paraId="078075EA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6DD63E00" w14:textId="77777777" w:rsidTr="00D5541B">
        <w:tc>
          <w:tcPr>
            <w:tcW w:w="4395" w:type="dxa"/>
          </w:tcPr>
          <w:p w14:paraId="663856F1" w14:textId="7777777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 xml:space="preserve">Place </w:t>
            </w:r>
            <w:proofErr w:type="spellStart"/>
            <w:r>
              <w:rPr>
                <w:rFonts w:asciiTheme="minorHAnsi" w:eastAsiaTheme="minorEastAsia" w:hAnsiTheme="minorHAnsi" w:cstheme="minorHAnsi"/>
                <w:szCs w:val="20"/>
              </w:rPr>
              <w:t>and</w:t>
            </w:r>
            <w:proofErr w:type="spellEnd"/>
            <w:r>
              <w:rPr>
                <w:rFonts w:asciiTheme="minorHAnsi" w:eastAsiaTheme="minorEastAsia" w:hAnsiTheme="minorHAnsi" w:cstheme="minorHAnsi"/>
                <w:szCs w:val="20"/>
              </w:rPr>
              <w:t xml:space="preserve"> date</w:t>
            </w:r>
          </w:p>
          <w:p w14:paraId="1A6C3997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44EA07C2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1387644" w14:textId="77777777" w:rsidR="00D5541B" w:rsidRDefault="006B608E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Signature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of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the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authorized</w:t>
            </w:r>
            <w:proofErr w:type="spellEnd"/>
            <w:r w:rsidRPr="006B608E">
              <w:rPr>
                <w:rFonts w:asciiTheme="minorHAnsi" w:eastAsiaTheme="minorEastAsia" w:hAnsiTheme="minorHAnsi" w:cstheme="minorHAnsi"/>
                <w:szCs w:val="20"/>
              </w:rPr>
              <w:t xml:space="preserve"> </w:t>
            </w:r>
            <w:proofErr w:type="spellStart"/>
            <w:r w:rsidRPr="006B608E">
              <w:rPr>
                <w:rFonts w:asciiTheme="minorHAnsi" w:eastAsiaTheme="minorEastAsia" w:hAnsiTheme="minorHAnsi" w:cstheme="minorHAnsi"/>
                <w:szCs w:val="20"/>
              </w:rPr>
              <w:t>representative</w:t>
            </w:r>
            <w:proofErr w:type="spellEnd"/>
          </w:p>
          <w:p w14:paraId="4E1DF1E8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4F157558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054387D1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ABDFE0C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0C048" w14:textId="77777777" w:rsidR="0005087B" w:rsidRPr="00EC6066" w:rsidRDefault="0005087B" w:rsidP="006538C7">
      <w:r>
        <w:separator/>
      </w:r>
    </w:p>
  </w:endnote>
  <w:endnote w:type="continuationSeparator" w:id="0">
    <w:p w14:paraId="3F19B091" w14:textId="77777777" w:rsidR="0005087B" w:rsidRPr="00EC6066" w:rsidRDefault="0005087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7D0C7" w14:textId="77777777" w:rsidR="0005087B" w:rsidRPr="00EC6066" w:rsidRDefault="0005087B" w:rsidP="006538C7">
      <w:r>
        <w:separator/>
      </w:r>
    </w:p>
  </w:footnote>
  <w:footnote w:type="continuationSeparator" w:id="0">
    <w:p w14:paraId="399043EF" w14:textId="77777777" w:rsidR="0005087B" w:rsidRPr="00EC6066" w:rsidRDefault="0005087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81EB2" w14:textId="77777777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0E98DC1" wp14:editId="7AF0138E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087B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C03BC"/>
    <w:rsid w:val="000C7EFF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3AD9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943E9"/>
    <w:rsid w:val="006A744C"/>
    <w:rsid w:val="006B608E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37D64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398D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2D9E75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  <SharedWithUsers xmlns="caaedc0f-e394-4094-869b-ee040dab47a5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7EDD80-340D-426B-BE1F-F33447109B7E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df9733ed-be18-4e5c-9f09-30c6e9fa1d78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caaedc0f-e394-4094-869b-ee040dab47a5"/>
  </ds:schemaRefs>
</ds:datastoreItem>
</file>

<file path=customXml/itemProps2.xml><?xml version="1.0" encoding="utf-8"?>
<ds:datastoreItem xmlns:ds="http://schemas.openxmlformats.org/officeDocument/2006/customXml" ds:itemID="{CA9AB12E-C814-415D-BA8F-F0366D9D4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CFDAF2-1DFF-4C85-BC55-0F8A1A700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Nataša Sagernik</cp:lastModifiedBy>
  <cp:revision>2</cp:revision>
  <dcterms:created xsi:type="dcterms:W3CDTF">2025-03-31T05:53:00Z</dcterms:created>
  <dcterms:modified xsi:type="dcterms:W3CDTF">2025-03-31T05:53:00Z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  <property fmtid="{D5CDD505-2E9C-101B-9397-08002B2CF9AE}" pid="4" name="Order">
    <vt:r8>22100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MediaServiceImageTags">
    <vt:lpwstr/>
  </property>
</Properties>
</file>